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6" w:rsidRDefault="00BD0066" w:rsidP="00BD0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Итоговая ди</w:t>
      </w:r>
      <w:r w:rsidR="009A316F">
        <w:rPr>
          <w:rFonts w:ascii="Times New Roman" w:hAnsi="Times New Roman" w:cs="Times New Roman"/>
          <w:sz w:val="28"/>
          <w:szCs w:val="28"/>
        </w:rPr>
        <w:t>агностика по немецкому языку,  2</w:t>
      </w:r>
      <w:r>
        <w:rPr>
          <w:rFonts w:ascii="Times New Roman" w:hAnsi="Times New Roman" w:cs="Times New Roman"/>
          <w:sz w:val="28"/>
          <w:szCs w:val="28"/>
        </w:rPr>
        <w:t xml:space="preserve"> класс  (2017-18 уч. год)</w:t>
      </w:r>
    </w:p>
    <w:p w:rsidR="00BD0066" w:rsidRPr="00BD0066" w:rsidRDefault="00BD0066" w:rsidP="00BD0066">
      <w:pPr>
        <w:rPr>
          <w:rFonts w:ascii="Times New Roman" w:hAnsi="Times New Roman" w:cs="Times New Roman"/>
          <w:sz w:val="24"/>
          <w:szCs w:val="24"/>
        </w:rPr>
      </w:pPr>
      <w:r w:rsidRPr="00BD0066">
        <w:rPr>
          <w:rFonts w:ascii="Times New Roman" w:hAnsi="Times New Roman" w:cs="Times New Roman"/>
          <w:sz w:val="24"/>
          <w:szCs w:val="24"/>
        </w:rPr>
        <w:t>Повышенный уровень</w:t>
      </w:r>
      <w:r>
        <w:rPr>
          <w:rFonts w:ascii="Times New Roman" w:hAnsi="Times New Roman" w:cs="Times New Roman"/>
          <w:sz w:val="24"/>
          <w:szCs w:val="24"/>
        </w:rPr>
        <w:t xml:space="preserve"> : сделано 100% базового + задания повышенного уровня</w:t>
      </w:r>
    </w:p>
    <w:p w:rsidR="00BD0066" w:rsidRPr="00BD0066" w:rsidRDefault="00BD0066" w:rsidP="00BD0066">
      <w:pPr>
        <w:rPr>
          <w:rFonts w:ascii="Times New Roman" w:hAnsi="Times New Roman" w:cs="Times New Roman"/>
          <w:sz w:val="24"/>
          <w:szCs w:val="24"/>
        </w:rPr>
      </w:pPr>
      <w:r w:rsidRPr="00BD0066">
        <w:rPr>
          <w:rFonts w:ascii="Times New Roman" w:hAnsi="Times New Roman" w:cs="Times New Roman"/>
          <w:sz w:val="24"/>
          <w:szCs w:val="24"/>
        </w:rPr>
        <w:t xml:space="preserve">Базовый   уровень: сделано 50% -100% </w:t>
      </w:r>
      <w:r>
        <w:rPr>
          <w:rFonts w:ascii="Times New Roman" w:hAnsi="Times New Roman" w:cs="Times New Roman"/>
          <w:sz w:val="24"/>
          <w:szCs w:val="24"/>
        </w:rPr>
        <w:t xml:space="preserve"> базового уровня</w:t>
      </w:r>
    </w:p>
    <w:p w:rsidR="00BD0066" w:rsidRPr="00BD0066" w:rsidRDefault="00BD0066" w:rsidP="00BD0066">
      <w:pPr>
        <w:rPr>
          <w:rFonts w:ascii="Times New Roman" w:hAnsi="Times New Roman" w:cs="Times New Roman"/>
          <w:sz w:val="24"/>
          <w:szCs w:val="24"/>
        </w:rPr>
      </w:pPr>
      <w:r w:rsidRPr="00BD0066">
        <w:rPr>
          <w:rFonts w:ascii="Times New Roman" w:hAnsi="Times New Roman" w:cs="Times New Roman"/>
          <w:sz w:val="24"/>
          <w:szCs w:val="24"/>
        </w:rPr>
        <w:t>Ниже базового уровня: сделано менее 50%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2268"/>
        <w:gridCol w:w="1417"/>
        <w:gridCol w:w="1560"/>
        <w:gridCol w:w="5103"/>
      </w:tblGrid>
      <w:tr w:rsidR="00BD0066" w:rsidTr="00BD00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</w:pPr>
            <w:r>
              <w:t>Ф.и. ученика</w:t>
            </w:r>
          </w:p>
          <w:p w:rsidR="00BD0066" w:rsidRDefault="00BD0066" w:rsidP="00E0229A">
            <w:pPr>
              <w:spacing w:line="240" w:lineRule="auto"/>
            </w:pPr>
            <w:r>
              <w:t xml:space="preserve">              Оценка за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аудирование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грамматика и  лексика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</w:pPr>
            <w:r>
              <w:t>письмо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6" w:rsidRDefault="00BD0066" w:rsidP="00E0229A">
            <w:pPr>
              <w:spacing w:line="240" w:lineRule="auto"/>
              <w:jc w:val="center"/>
            </w:pPr>
            <w:r>
              <w:t>отметка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уровень обученности</w:t>
            </w:r>
          </w:p>
        </w:tc>
      </w:tr>
      <w:tr w:rsidR="00BD0066" w:rsidTr="00BD00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9A316F" w:rsidP="00E0229A">
            <w:pPr>
              <w:spacing w:line="240" w:lineRule="auto"/>
            </w:pPr>
            <w:r>
              <w:t>О.Ю.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D7B08" w:rsidP="00E0229A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D7B08" w:rsidP="00E0229A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D7B08" w:rsidP="00E0229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D7B08" w:rsidP="00E0229A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6" w:rsidRDefault="008D7B08" w:rsidP="00E0229A">
            <w:pPr>
              <w:spacing w:line="240" w:lineRule="auto"/>
              <w:jc w:val="both"/>
            </w:pPr>
            <w:r>
              <w:t xml:space="preserve">        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9A316F" w:rsidP="00E0229A">
            <w:pPr>
              <w:spacing w:line="240" w:lineRule="auto"/>
              <w:jc w:val="both"/>
            </w:pPr>
            <w:r>
              <w:t>повыш.  уровень(  83</w:t>
            </w:r>
            <w:r w:rsidR="00BD0066">
              <w:t>%</w:t>
            </w:r>
            <w:r w:rsidR="008D7B08">
              <w:t xml:space="preserve"> баз.ур. + пов. ур.</w:t>
            </w:r>
            <w:r w:rsidR="00BD0066">
              <w:t xml:space="preserve"> )</w:t>
            </w:r>
          </w:p>
        </w:tc>
      </w:tr>
      <w:tr w:rsidR="00BD0066" w:rsidTr="00BD00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9A316F" w:rsidP="00E0229A">
            <w:pPr>
              <w:spacing w:line="240" w:lineRule="auto"/>
            </w:pPr>
            <w:r>
              <w:t>К.Д.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D7B08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9A316F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9A316F" w:rsidP="00E0229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9A316F" w:rsidP="00E0229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6" w:rsidRDefault="00BD0066" w:rsidP="00E0229A">
            <w:pPr>
              <w:spacing w:line="240" w:lineRule="auto"/>
              <w:jc w:val="both"/>
            </w:pPr>
            <w:r>
              <w:t xml:space="preserve">        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0E6F30" w:rsidP="00E0229A">
            <w:pPr>
              <w:spacing w:line="240" w:lineRule="auto"/>
              <w:jc w:val="both"/>
            </w:pPr>
            <w:r>
              <w:t xml:space="preserve">базовый  уровень </w:t>
            </w:r>
            <w:r w:rsidR="009A316F">
              <w:t>( 52</w:t>
            </w:r>
            <w:r w:rsidR="008D7B08">
              <w:t xml:space="preserve"> </w:t>
            </w:r>
            <w:r w:rsidR="00BD0066">
              <w:t>%)</w:t>
            </w:r>
          </w:p>
        </w:tc>
      </w:tr>
      <w:tr w:rsidR="00BD0066" w:rsidTr="00BD00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Итого: кач. -кол. усп-ть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D7B08" w:rsidP="00E0229A">
            <w:pPr>
              <w:spacing w:line="240" w:lineRule="auto"/>
              <w:jc w:val="center"/>
            </w:pPr>
            <w:r>
              <w:t>50%-10</w:t>
            </w:r>
            <w:r w:rsidR="00BD0066"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9A316F" w:rsidP="00E0229A">
            <w:pPr>
              <w:spacing w:line="240" w:lineRule="auto"/>
              <w:jc w:val="center"/>
            </w:pPr>
            <w:r>
              <w:t>5</w:t>
            </w:r>
            <w:r w:rsidR="008E71E4">
              <w:t>0%-10</w:t>
            </w:r>
            <w:r w:rsidR="00BD0066">
              <w:t>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D7B08" w:rsidP="00E0229A">
            <w:pPr>
              <w:spacing w:line="240" w:lineRule="auto"/>
              <w:jc w:val="center"/>
            </w:pPr>
            <w:r>
              <w:t>5</w:t>
            </w:r>
            <w:r w:rsidR="000E6F30">
              <w:t>0</w:t>
            </w:r>
            <w:r w:rsidR="009A316F">
              <w:t>%-5</w:t>
            </w:r>
            <w:r w:rsidR="00FB106F">
              <w:t>0</w:t>
            </w:r>
            <w:r w:rsidR="00BD0066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9A316F" w:rsidP="00E0229A">
            <w:pPr>
              <w:spacing w:line="240" w:lineRule="auto"/>
              <w:jc w:val="center"/>
            </w:pPr>
            <w:r>
              <w:t>50%-5</w:t>
            </w:r>
            <w:bookmarkStart w:id="0" w:name="_GoBack"/>
            <w:bookmarkEnd w:id="0"/>
            <w:r w:rsidR="008D7B08">
              <w:t>0</w:t>
            </w:r>
            <w:r w:rsidR="00BD0066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6" w:rsidRDefault="00BD0066" w:rsidP="00E0229A">
            <w:pPr>
              <w:spacing w:line="240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Pr="00BD0066" w:rsidRDefault="000E6F30" w:rsidP="008E71E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8D7B08">
              <w:rPr>
                <w:b/>
              </w:rPr>
              <w:t>5</w:t>
            </w:r>
            <w:r>
              <w:rPr>
                <w:b/>
              </w:rPr>
              <w:t>0</w:t>
            </w:r>
            <w:r w:rsidR="00BD0066" w:rsidRPr="00BD0066">
              <w:rPr>
                <w:b/>
              </w:rPr>
              <w:t>%-100 %</w:t>
            </w:r>
          </w:p>
        </w:tc>
      </w:tr>
    </w:tbl>
    <w:p w:rsidR="00FA4F5F" w:rsidRPr="00BD0066" w:rsidRDefault="00FA4F5F">
      <w:pPr>
        <w:rPr>
          <w:rFonts w:ascii="Times New Roman" w:hAnsi="Times New Roman" w:cs="Times New Roman"/>
          <w:sz w:val="24"/>
          <w:szCs w:val="24"/>
        </w:rPr>
      </w:pPr>
    </w:p>
    <w:sectPr w:rsidR="00FA4F5F" w:rsidRPr="00BD0066" w:rsidSect="00BD00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1F"/>
    <w:rsid w:val="000E6F30"/>
    <w:rsid w:val="008D7B08"/>
    <w:rsid w:val="008E71E4"/>
    <w:rsid w:val="009A316F"/>
    <w:rsid w:val="00BD0066"/>
    <w:rsid w:val="00EE4A1F"/>
    <w:rsid w:val="00FA4F5F"/>
    <w:rsid w:val="00FB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D28CC-AB4F-4912-B151-3C4A00AD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0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Еремино</dc:creator>
  <cp:keywords/>
  <dc:description/>
  <cp:lastModifiedBy>Еремино</cp:lastModifiedBy>
  <cp:revision>9</cp:revision>
  <dcterms:created xsi:type="dcterms:W3CDTF">2018-06-20T03:12:00Z</dcterms:created>
  <dcterms:modified xsi:type="dcterms:W3CDTF">2018-06-20T03:46:00Z</dcterms:modified>
</cp:coreProperties>
</file>